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8269" w14:textId="1F4A0DF9" w:rsidR="000C5F81" w:rsidRDefault="000C5F81" w:rsidP="000C5F81">
      <w:pPr>
        <w:jc w:val="center"/>
      </w:pPr>
      <w:r w:rsidRPr="2B82398B">
        <w:rPr>
          <w:b/>
          <w:bCs/>
        </w:rPr>
        <w:t>Institution Name Task Force</w:t>
      </w:r>
      <w:r>
        <w:br/>
      </w:r>
      <w:r w:rsidRPr="2B82398B">
        <w:rPr>
          <w:b/>
          <w:bCs/>
        </w:rPr>
        <w:t>Date:</w:t>
      </w:r>
      <w:r>
        <w:t xml:space="preserve"> </w:t>
      </w:r>
      <w:r w:rsidR="00B22F24">
        <w:t xml:space="preserve">Wednesday, </w:t>
      </w:r>
      <w:r w:rsidR="00F5525F">
        <w:t>June 10</w:t>
      </w:r>
      <w:r>
        <w:t>, 2026</w:t>
      </w:r>
      <w:r>
        <w:br/>
      </w:r>
      <w:r w:rsidRPr="2B82398B">
        <w:rPr>
          <w:b/>
          <w:bCs/>
        </w:rPr>
        <w:t>Time:</w:t>
      </w:r>
      <w:r>
        <w:t xml:space="preserve"> </w:t>
      </w:r>
      <w:r w:rsidR="00F5525F">
        <w:t>1</w:t>
      </w:r>
      <w:r>
        <w:t>:00</w:t>
      </w:r>
      <w:r w:rsidR="00A86D4A">
        <w:t xml:space="preserve"> – </w:t>
      </w:r>
      <w:r w:rsidR="00F5525F">
        <w:t>2</w:t>
      </w:r>
      <w:r w:rsidR="00A86D4A">
        <w:t>:30 p.m.</w:t>
      </w:r>
      <w:r>
        <w:br/>
      </w:r>
      <w:r w:rsidRPr="2B82398B">
        <w:rPr>
          <w:b/>
          <w:bCs/>
        </w:rPr>
        <w:t>Location:</w:t>
      </w:r>
      <w:r>
        <w:t xml:space="preserve"> </w:t>
      </w:r>
      <w:r w:rsidR="00B7491C">
        <w:t>Teams</w:t>
      </w:r>
    </w:p>
    <w:p w14:paraId="6DF0D84F" w14:textId="7706DCED" w:rsidR="008827F5" w:rsidRDefault="008827F5" w:rsidP="00980B96"/>
    <w:p w14:paraId="3CBC3ED3" w14:textId="77777777" w:rsidR="003172CB" w:rsidRPr="000C5F81" w:rsidRDefault="003172CB" w:rsidP="00980B96"/>
    <w:p w14:paraId="1B02B83C" w14:textId="3451979D" w:rsidR="000C5F81" w:rsidRPr="003A2CCE" w:rsidRDefault="000C5F81" w:rsidP="000C5F81">
      <w:r>
        <w:t xml:space="preserve">1. </w:t>
      </w:r>
      <w:r w:rsidR="16B627FD">
        <w:t>Steering Committee Update</w:t>
      </w:r>
      <w:r>
        <w:t xml:space="preserve"> </w:t>
      </w:r>
    </w:p>
    <w:p w14:paraId="11F397DF" w14:textId="33603C73" w:rsidR="00F5525F" w:rsidRDefault="53F4D6BE">
      <w:proofErr w:type="gramStart"/>
      <w:r>
        <w:t>2</w:t>
      </w:r>
      <w:r w:rsidR="00C354F8">
        <w:t xml:space="preserve"> </w:t>
      </w:r>
      <w:r w:rsidR="53BBC9BB">
        <w:t xml:space="preserve"> </w:t>
      </w:r>
      <w:r w:rsidR="00F5525F">
        <w:t>Finalize</w:t>
      </w:r>
      <w:proofErr w:type="gramEnd"/>
      <w:r w:rsidR="00F5525F">
        <w:t xml:space="preserve"> Tagline Recommendations</w:t>
      </w:r>
    </w:p>
    <w:p w14:paraId="7AF7E87C" w14:textId="50890B35" w:rsidR="4207D06B" w:rsidRDefault="2D4B2F37" w:rsidP="2B82398B">
      <w:r>
        <w:t>3</w:t>
      </w:r>
      <w:r w:rsidR="4207D06B">
        <w:t xml:space="preserve">. </w:t>
      </w:r>
      <w:r w:rsidR="00F5525F">
        <w:t>Review Final Report</w:t>
      </w:r>
    </w:p>
    <w:p w14:paraId="1D54F365" w14:textId="3AE283EA" w:rsidR="4207D06B" w:rsidRDefault="00F5525F">
      <w:r>
        <w:t>4</w:t>
      </w:r>
      <w:proofErr w:type="gramStart"/>
      <w:r>
        <w:t>.</w:t>
      </w:r>
      <w:r w:rsidR="4207D06B">
        <w:t xml:space="preserve">  As</w:t>
      </w:r>
      <w:proofErr w:type="gramEnd"/>
      <w:r w:rsidR="4207D06B">
        <w:t xml:space="preserve"> May Arise</w:t>
      </w:r>
    </w:p>
    <w:p w14:paraId="70B1701C" w14:textId="48DBF64B" w:rsidR="000F3B2A" w:rsidRDefault="00F5525F" w:rsidP="64AD8811">
      <w:r>
        <w:t>5</w:t>
      </w:r>
      <w:r w:rsidR="000F3B2A">
        <w:t>. Adjourn </w:t>
      </w:r>
    </w:p>
    <w:p w14:paraId="0D1F33CC" w14:textId="77777777" w:rsidR="000C5F81" w:rsidRDefault="000C5F81"/>
    <w:sectPr w:rsidR="000C5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5112" w14:textId="77777777" w:rsidR="005041C1" w:rsidRDefault="005041C1" w:rsidP="00B22F24">
      <w:pPr>
        <w:spacing w:after="0" w:line="240" w:lineRule="auto"/>
      </w:pPr>
      <w:r>
        <w:separator/>
      </w:r>
    </w:p>
  </w:endnote>
  <w:endnote w:type="continuationSeparator" w:id="0">
    <w:p w14:paraId="1ADC8C70" w14:textId="77777777" w:rsidR="005041C1" w:rsidRDefault="005041C1" w:rsidP="00B2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1D54" w14:textId="77777777" w:rsidR="00B22F24" w:rsidRDefault="00B22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42D2" w14:textId="77777777" w:rsidR="00B22F24" w:rsidRDefault="00B22F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AE26" w14:textId="77777777" w:rsidR="00B22F24" w:rsidRDefault="00B22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2DCE" w14:textId="77777777" w:rsidR="005041C1" w:rsidRDefault="005041C1" w:rsidP="00B22F24">
      <w:pPr>
        <w:spacing w:after="0" w:line="240" w:lineRule="auto"/>
      </w:pPr>
      <w:r>
        <w:separator/>
      </w:r>
    </w:p>
  </w:footnote>
  <w:footnote w:type="continuationSeparator" w:id="0">
    <w:p w14:paraId="38F1DE12" w14:textId="77777777" w:rsidR="005041C1" w:rsidRDefault="005041C1" w:rsidP="00B2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EEE3" w14:textId="77777777" w:rsidR="00B22F24" w:rsidRDefault="00B22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A9D1" w14:textId="4ACD9AE8" w:rsidR="00B22F24" w:rsidRDefault="00B22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6B0A" w14:textId="77777777" w:rsidR="00B22F24" w:rsidRDefault="00B22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4D8"/>
    <w:multiLevelType w:val="multilevel"/>
    <w:tmpl w:val="2FF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256CF"/>
    <w:multiLevelType w:val="multilevel"/>
    <w:tmpl w:val="323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E5C28"/>
    <w:multiLevelType w:val="multilevel"/>
    <w:tmpl w:val="4AB09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5D9691A"/>
    <w:multiLevelType w:val="multilevel"/>
    <w:tmpl w:val="CDC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71698"/>
    <w:multiLevelType w:val="multilevel"/>
    <w:tmpl w:val="F682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12C0E"/>
    <w:multiLevelType w:val="multilevel"/>
    <w:tmpl w:val="AB9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57B38"/>
    <w:multiLevelType w:val="multilevel"/>
    <w:tmpl w:val="D47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05322"/>
    <w:multiLevelType w:val="multilevel"/>
    <w:tmpl w:val="0CC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84FF9"/>
    <w:multiLevelType w:val="multilevel"/>
    <w:tmpl w:val="B2C02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B6536C1"/>
    <w:multiLevelType w:val="multilevel"/>
    <w:tmpl w:val="76A06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EE27F54"/>
    <w:multiLevelType w:val="multilevel"/>
    <w:tmpl w:val="0770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73784"/>
    <w:multiLevelType w:val="multilevel"/>
    <w:tmpl w:val="EDE4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D4E4D"/>
    <w:multiLevelType w:val="multilevel"/>
    <w:tmpl w:val="4B0A3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0A027DB"/>
    <w:multiLevelType w:val="multilevel"/>
    <w:tmpl w:val="472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6705883">
    <w:abstractNumId w:val="7"/>
  </w:num>
  <w:num w:numId="2" w16cid:durableId="570774678">
    <w:abstractNumId w:val="3"/>
  </w:num>
  <w:num w:numId="3" w16cid:durableId="2077436360">
    <w:abstractNumId w:val="10"/>
  </w:num>
  <w:num w:numId="4" w16cid:durableId="326523767">
    <w:abstractNumId w:val="1"/>
  </w:num>
  <w:num w:numId="5" w16cid:durableId="89200389">
    <w:abstractNumId w:val="6"/>
  </w:num>
  <w:num w:numId="6" w16cid:durableId="278032171">
    <w:abstractNumId w:val="11"/>
  </w:num>
  <w:num w:numId="7" w16cid:durableId="2142990829">
    <w:abstractNumId w:val="0"/>
  </w:num>
  <w:num w:numId="8" w16cid:durableId="1162282508">
    <w:abstractNumId w:val="13"/>
  </w:num>
  <w:num w:numId="9" w16cid:durableId="697193763">
    <w:abstractNumId w:val="8"/>
  </w:num>
  <w:num w:numId="10" w16cid:durableId="1026835198">
    <w:abstractNumId w:val="12"/>
  </w:num>
  <w:num w:numId="11" w16cid:durableId="1322923615">
    <w:abstractNumId w:val="9"/>
  </w:num>
  <w:num w:numId="12" w16cid:durableId="1792557520">
    <w:abstractNumId w:val="2"/>
  </w:num>
  <w:num w:numId="13" w16cid:durableId="327636477">
    <w:abstractNumId w:val="4"/>
  </w:num>
  <w:num w:numId="14" w16cid:durableId="140425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1"/>
    <w:rsid w:val="000B7E78"/>
    <w:rsid w:val="000C5F81"/>
    <w:rsid w:val="000F3B2A"/>
    <w:rsid w:val="00105F5B"/>
    <w:rsid w:val="00135BBE"/>
    <w:rsid w:val="00150168"/>
    <w:rsid w:val="001927FE"/>
    <w:rsid w:val="001B2E8A"/>
    <w:rsid w:val="00200C38"/>
    <w:rsid w:val="00290022"/>
    <w:rsid w:val="003172CB"/>
    <w:rsid w:val="00383C44"/>
    <w:rsid w:val="003A2CCE"/>
    <w:rsid w:val="003D2FE2"/>
    <w:rsid w:val="00403B0B"/>
    <w:rsid w:val="00424210"/>
    <w:rsid w:val="00462569"/>
    <w:rsid w:val="005041C1"/>
    <w:rsid w:val="005D163C"/>
    <w:rsid w:val="005D7B3E"/>
    <w:rsid w:val="006F6BAF"/>
    <w:rsid w:val="00702044"/>
    <w:rsid w:val="00745B44"/>
    <w:rsid w:val="008827F5"/>
    <w:rsid w:val="00977CD8"/>
    <w:rsid w:val="00980B96"/>
    <w:rsid w:val="009845EB"/>
    <w:rsid w:val="00A86D4A"/>
    <w:rsid w:val="00B22F24"/>
    <w:rsid w:val="00B7491C"/>
    <w:rsid w:val="00B76CCD"/>
    <w:rsid w:val="00BF21CB"/>
    <w:rsid w:val="00BF2FA5"/>
    <w:rsid w:val="00C354F8"/>
    <w:rsid w:val="00C641CF"/>
    <w:rsid w:val="00D10684"/>
    <w:rsid w:val="00DE0FF6"/>
    <w:rsid w:val="00E34112"/>
    <w:rsid w:val="00E4435D"/>
    <w:rsid w:val="00E86218"/>
    <w:rsid w:val="00E90AAD"/>
    <w:rsid w:val="00E9697A"/>
    <w:rsid w:val="00EB62F1"/>
    <w:rsid w:val="00EC4698"/>
    <w:rsid w:val="00F31A96"/>
    <w:rsid w:val="00F5525F"/>
    <w:rsid w:val="00F9387D"/>
    <w:rsid w:val="00FE4134"/>
    <w:rsid w:val="01BCE3A3"/>
    <w:rsid w:val="032444AB"/>
    <w:rsid w:val="16B627FD"/>
    <w:rsid w:val="16C62B14"/>
    <w:rsid w:val="1D39758E"/>
    <w:rsid w:val="2618A97E"/>
    <w:rsid w:val="2739636F"/>
    <w:rsid w:val="2B82398B"/>
    <w:rsid w:val="2D4B2F37"/>
    <w:rsid w:val="319A4780"/>
    <w:rsid w:val="35B4FF53"/>
    <w:rsid w:val="3C8FCB76"/>
    <w:rsid w:val="40D7421E"/>
    <w:rsid w:val="4207D06B"/>
    <w:rsid w:val="5200330F"/>
    <w:rsid w:val="53BBC9BB"/>
    <w:rsid w:val="53F4D6BE"/>
    <w:rsid w:val="5A484F7E"/>
    <w:rsid w:val="64AD8811"/>
    <w:rsid w:val="6532088F"/>
    <w:rsid w:val="6BFAEC53"/>
    <w:rsid w:val="6CCB80B2"/>
    <w:rsid w:val="70EA63C2"/>
    <w:rsid w:val="751FA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D8D5"/>
  <w15:chartTrackingRefBased/>
  <w15:docId w15:val="{DA85BC6E-21C9-4B82-B4F9-3C03BA6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F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24"/>
  </w:style>
  <w:style w:type="paragraph" w:styleId="Footer">
    <w:name w:val="footer"/>
    <w:basedOn w:val="Normal"/>
    <w:link w:val="Foot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0E3A3-8543-4FF9-93F6-9469CA38F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84646-A95B-4265-9658-39BAAC49A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F89FDD-CA1B-4093-B580-E18DDFA79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Bigelow, Lisa (SUOAF Local 2836 President)</dc:creator>
  <cp:keywords/>
  <dc:description/>
  <cp:lastModifiedBy>Bigelow, Lisa (Institutional Advancement)</cp:lastModifiedBy>
  <cp:revision>3</cp:revision>
  <cp:lastPrinted>2026-03-11T17:34:00Z</cp:lastPrinted>
  <dcterms:created xsi:type="dcterms:W3CDTF">2026-06-11T00:15:00Z</dcterms:created>
  <dcterms:modified xsi:type="dcterms:W3CDTF">2026-06-11T00:17:00Z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