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EB5CC" w14:textId="7C36CBAC" w:rsidR="00C55C5C" w:rsidRDefault="009971C6">
      <w:r>
        <w:rPr>
          <w:noProof/>
        </w:rPr>
        <w:drawing>
          <wp:anchor distT="0" distB="0" distL="114300" distR="114300" simplePos="0" relativeHeight="251659264" behindDoc="0" locked="0" layoutInCell="1" allowOverlap="1" wp14:anchorId="0798255D" wp14:editId="59ACDBC3">
            <wp:simplePos x="0" y="0"/>
            <wp:positionH relativeFrom="column">
              <wp:posOffset>65042</wp:posOffset>
            </wp:positionH>
            <wp:positionV relativeFrom="paragraph">
              <wp:posOffset>272</wp:posOffset>
            </wp:positionV>
            <wp:extent cx="5943600" cy="5009515"/>
            <wp:effectExtent l="0" t="0" r="0" b="0"/>
            <wp:wrapTopAndBottom/>
            <wp:docPr id="2043261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261557" name="Picture 204326155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5C5C">
        <w:t>Winter term 2027 – Marine Ecosystems of Belize</w:t>
      </w:r>
    </w:p>
    <w:p w14:paraId="51CE3314" w14:textId="4CBAAD61" w:rsidR="00C55C5C" w:rsidRDefault="00ED757F">
      <w:r>
        <w:t>Dr.</w:t>
      </w:r>
      <w:r w:rsidR="00603A70">
        <w:t xml:space="preserve"> </w:t>
      </w:r>
      <w:r>
        <w:t>Jarrett and</w:t>
      </w:r>
      <w:r w:rsidR="00603A70">
        <w:t xml:space="preserve"> Dr.</w:t>
      </w:r>
      <w:r>
        <w:t xml:space="preserve"> </w:t>
      </w:r>
      <w:proofErr w:type="spellStart"/>
      <w:r w:rsidR="00603A70">
        <w:t>Kracz</w:t>
      </w:r>
      <w:r w:rsidR="00AC06C9">
        <w:t>kowski</w:t>
      </w:r>
      <w:proofErr w:type="spellEnd"/>
      <w:r>
        <w:t xml:space="preserve"> </w:t>
      </w:r>
      <w:r w:rsidR="008A52CB">
        <w:t>plan to offer an international course in early January 2027</w:t>
      </w:r>
      <w:r w:rsidR="000F6547">
        <w:t xml:space="preserve"> to Belize, Central America.  </w:t>
      </w:r>
      <w:r w:rsidR="00CA0B47">
        <w:t xml:space="preserve">Participants will </w:t>
      </w:r>
      <w:r w:rsidR="00E97FE7">
        <w:t>experience</w:t>
      </w:r>
      <w:r w:rsidR="00CA0B47">
        <w:t xml:space="preserve"> coral reef, mangrove, and seagrass habitats</w:t>
      </w:r>
      <w:r w:rsidR="00664252">
        <w:t xml:space="preserve"> </w:t>
      </w:r>
      <w:r w:rsidR="00E97FE7">
        <w:t>along</w:t>
      </w:r>
      <w:r w:rsidR="00664252">
        <w:t xml:space="preserve"> the Belize Barrier reef</w:t>
      </w:r>
      <w:r w:rsidR="00E97FE7">
        <w:t xml:space="preserve"> system and </w:t>
      </w:r>
      <w:r w:rsidR="00826625">
        <w:t xml:space="preserve">explore Mayan history and culture on the mainland.  </w:t>
      </w:r>
      <w:r w:rsidR="00334178">
        <w:t>If you are interested in taking the course or would like to learn more, please follow this link</w:t>
      </w:r>
      <w:r w:rsidR="00E75F33">
        <w:t xml:space="preserve">: </w:t>
      </w:r>
      <w:hyperlink r:id="rId5" w:history="1">
        <w:r w:rsidR="00E75F33" w:rsidRPr="00241CC5">
          <w:rPr>
            <w:rStyle w:val="Hyperlink"/>
          </w:rPr>
          <w:t>https://forms.office.com/pages/responsepage.aspx?id=cMUpI4C1I0KAO0J9gA6Btngle2S30EBKg3gnKkGBSWhUMEQ2REQ3RDBISlJBQ1U3VFpYT1pLVlEzRS4u&amp;route=shorturl</w:t>
        </w:r>
      </w:hyperlink>
    </w:p>
    <w:p w14:paraId="4FFBF1F9" w14:textId="35864CA3" w:rsidR="00E75F33" w:rsidRDefault="00E75F33"/>
    <w:sectPr w:rsidR="00E75F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C5C"/>
    <w:rsid w:val="00077789"/>
    <w:rsid w:val="000F6547"/>
    <w:rsid w:val="00334178"/>
    <w:rsid w:val="00603A70"/>
    <w:rsid w:val="00664252"/>
    <w:rsid w:val="0076228D"/>
    <w:rsid w:val="00826625"/>
    <w:rsid w:val="008A52CB"/>
    <w:rsid w:val="009971C6"/>
    <w:rsid w:val="00A45176"/>
    <w:rsid w:val="00AC06C9"/>
    <w:rsid w:val="00C55C5C"/>
    <w:rsid w:val="00CA0B47"/>
    <w:rsid w:val="00E75F33"/>
    <w:rsid w:val="00E97FE7"/>
    <w:rsid w:val="00ED757F"/>
    <w:rsid w:val="00F56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8BB88"/>
  <w15:chartTrackingRefBased/>
  <w15:docId w15:val="{DDC406E9-CF34-9E4A-BD24-1C5CD32E5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5C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5C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5C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5C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5C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5C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5C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5C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5C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5C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5C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5C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5C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5C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5C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5C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5C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5C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5C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5C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5C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5C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5C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5C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5C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5C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5C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5C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5C5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75F3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5F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forms.office.com/pages/responsepage.aspx?id=cMUpI4C1I0KAO0J9gA6Btngle2S30EBKg3gnKkGBSWhUMEQ2REQ3RDBISlJBQ1U3VFpYT1pLVlEzRS4u&amp;route=shortur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46fcba52-c02e-499b-ad96-4f9d05855f39}" enabled="1" method="Standard" siteId="{2329c570-b580-4223-803b-427d800e81b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</Words>
  <Characters>507</Characters>
  <Application>Microsoft Office Word</Application>
  <DocSecurity>0</DocSecurity>
  <Lines>8</Lines>
  <Paragraphs>2</Paragraphs>
  <ScaleCrop>false</ScaleCrop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Jarrett, Jeremiah (Biology)</dc:creator>
  <cp:keywords/>
  <dc:description/>
  <cp:lastModifiedBy>paul Hapeman</cp:lastModifiedBy>
  <cp:revision>6</cp:revision>
  <dcterms:created xsi:type="dcterms:W3CDTF">2026-04-16T14:35:00Z</dcterms:created>
  <dcterms:modified xsi:type="dcterms:W3CDTF">2026-04-16T16:20:00Z</dcterms:modified>
</cp:coreProperties>
</file>